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99F20" w14:textId="77777777" w:rsidR="00AB0517" w:rsidRPr="002603AF" w:rsidRDefault="00AB0517" w:rsidP="00AB0517">
      <w:pPr>
        <w:spacing w:after="0" w:line="240" w:lineRule="auto"/>
        <w:ind w:left="552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t-LT"/>
          <w14:ligatures w14:val="none"/>
        </w:rPr>
      </w:pPr>
      <w:r w:rsidRPr="002603A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Forma patvirtinta </w:t>
      </w:r>
    </w:p>
    <w:p w14:paraId="364A77AD" w14:textId="77777777" w:rsidR="00AB0517" w:rsidRPr="002603AF" w:rsidRDefault="00AB0517" w:rsidP="00AB0517">
      <w:pPr>
        <w:spacing w:after="0" w:line="240" w:lineRule="auto"/>
        <w:ind w:left="552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t-LT"/>
          <w14:ligatures w14:val="none"/>
        </w:rPr>
      </w:pPr>
      <w:r w:rsidRPr="002603A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mokslo tarybos pirmininko </w:t>
      </w:r>
    </w:p>
    <w:p w14:paraId="61DDF4CC" w14:textId="29F60786" w:rsidR="00AB0517" w:rsidRDefault="00A548AB" w:rsidP="00A548AB">
      <w:pPr>
        <w:spacing w:after="0" w:line="240" w:lineRule="auto"/>
        <w:ind w:left="3888" w:firstLine="129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</w:t>
      </w:r>
      <w:r w:rsidRPr="00A548A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2026 m. liepos 2 d. įsakymu Nr. V-351</w:t>
      </w:r>
    </w:p>
    <w:p w14:paraId="156E63B8" w14:textId="77777777" w:rsidR="00A548AB" w:rsidRPr="00CF7DE5" w:rsidRDefault="00A548AB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1B0524DB" w14:textId="1420CB48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(</w:t>
      </w:r>
      <w:r w:rsidR="00170F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</w:t>
      </w:r>
      <w:r w:rsidR="00C83E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klaidos projekto </w:t>
      </w: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ataskaitos </w:t>
      </w:r>
      <w:r w:rsidR="00FB0A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pavyzdinė </w:t>
      </w: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forma)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53610EC5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2F63AADE" w14:textId="4FF70817" w:rsidR="00AB0517" w:rsidRPr="00CF7DE5" w:rsidRDefault="00C83E6F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SKLAIDOS PROJEKTO</w:t>
      </w:r>
      <w:r w:rsidR="00AB0517"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ATASKAITA</w:t>
      </w:r>
      <w:r w:rsidR="00AB0517"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6A5BADFE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1D9EE12A" w14:textId="77777777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lt-LT"/>
          <w14:ligatures w14:val="none"/>
        </w:rPr>
        <w:t>1. Duomenys apie Projektą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54AEE23F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964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4839"/>
        <w:gridCol w:w="4778"/>
      </w:tblGrid>
      <w:tr w:rsidR="00AB0517" w:rsidRPr="00CF7DE5" w14:paraId="7D2931CF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7330CBEA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BD10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Programos ar priemonės pavadinimas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F180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52B6EEC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068C2A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0E653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pavadinimas lietuvių kalba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0CD94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6301F28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E4B2A81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A576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pavadinimas anglų kalba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6E6C6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082895A0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F282A95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662EF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Paraiškos registracijos Nr.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E254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91F0AEA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800BF2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2964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finansavimo sutarties Nr.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B405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8C65740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6F28248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CE4BD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trukmė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005AC" w14:textId="0DCDF2F2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20... m. ... mėn. ... d. – 20... m. ... mėn. ... d. </w:t>
            </w:r>
          </w:p>
        </w:tc>
      </w:tr>
      <w:tr w:rsidR="00AB0517" w:rsidRPr="00CF7DE5" w14:paraId="5B2A740C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C0DFBD4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2DC1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Vykdančioji institucija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243A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A55002E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6B2DF7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4337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partneris (-iai)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76EDD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1CE456C1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F4D422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AD3A7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Skirta lėšų projekto įgyvendinimui iš viso, Eur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66317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22560A6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0E514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vadovas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12E9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(mokslo laipsnis, vardas, pavardė)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3870C0EC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F99B9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Kiti pagrindiniai projekto vykdytojai: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D1ECA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4AC1CAF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5FA0B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66FCE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(mokslo laipsnis, vardas, pavardė)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1B778FCA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5405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1115A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04AFEF9A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lt-LT"/>
          <w14:ligatures w14:val="none"/>
        </w:rPr>
      </w:pPr>
    </w:p>
    <w:p w14:paraId="54D40B1A" w14:textId="561BD464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2. PROJEKTO ĮGYVENDINIMAS IR PASIEKTI REZULTATAI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27B7E45E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4B30A504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AD2AA" w14:textId="20E8BB3F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2.1.</w:t>
            </w:r>
            <w:r w:rsidR="00AA45DC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 Reikšminiai 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žodžiai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7ABC322D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75B74" w14:textId="774E742D" w:rsidR="00AB0517" w:rsidRPr="00CF7DE5" w:rsidRDefault="00AB0517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Pateikiam</w:t>
            </w:r>
            <w:r w:rsidR="00D10B5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os esminės sąvokos ir terminai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 apibūdinantys projektą</w:t>
            </w:r>
          </w:p>
        </w:tc>
      </w:tr>
    </w:tbl>
    <w:p w14:paraId="20DDDBAA" w14:textId="7C04D770" w:rsidR="00AB0517" w:rsidRPr="00CF7DE5" w:rsidRDefault="00AB0517" w:rsidP="00FB51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23A6F742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0D136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2.2. Santrumpos ir sutartiniai ženklai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D714149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8758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Nurodomos ataskaitoje vartojamos santrumpos ar sutartiniai ženklai, pateikiami jų paaiškinimai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5CE282C8" w14:textId="28204178" w:rsidR="00AB0517" w:rsidRPr="00CF7DE5" w:rsidRDefault="00AB0517" w:rsidP="00FB51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AB0517" w:rsidRPr="00CF7DE5" w14:paraId="7C360416" w14:textId="77777777">
        <w:trPr>
          <w:trHeight w:val="300"/>
        </w:trPr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016C2" w14:textId="77777777" w:rsidR="00AB0517" w:rsidRPr="00CF7DE5" w:rsidRDefault="00AB0517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2.3.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 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Projekto tikslo ir uždavinių įgyvendinimas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0377DCE" w14:textId="77777777">
        <w:trPr>
          <w:trHeight w:val="300"/>
        </w:trPr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8C4EA" w14:textId="77777777" w:rsidR="001906DA" w:rsidRPr="00CF7DE5" w:rsidRDefault="00AB0517" w:rsidP="001878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u w:val="single"/>
                <w:lang w:eastAsia="lt-LT"/>
                <w14:ligatures w14:val="none"/>
              </w:rPr>
              <w:t>Glaustai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pristatoma:</w:t>
            </w:r>
          </w:p>
          <w:p w14:paraId="60F58A9A" w14:textId="1A112173" w:rsidR="001906DA" w:rsidRPr="00CF7DE5" w:rsidRDefault="00AB0517" w:rsidP="001878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 tikslas</w:t>
            </w:r>
            <w:r w:rsidR="00030A28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(-ai)</w:t>
            </w:r>
            <w:r w:rsidR="0041566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1E8861A9" w14:textId="0596EE8D" w:rsidR="001906DA" w:rsidRPr="00CF7DE5" w:rsidRDefault="00AB0517" w:rsidP="001878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uždaviniai, kuriuos buvo siekiama išspręsti,</w:t>
            </w:r>
          </w:p>
          <w:p w14:paraId="6B2B9227" w14:textId="73BF1F31" w:rsidR="00415660" w:rsidRPr="00CF7DE5" w:rsidRDefault="00AB0517" w:rsidP="001878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atlikt</w:t>
            </w:r>
            <w:r w:rsidR="00B516A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os </w:t>
            </w:r>
            <w:r w:rsidR="001906D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veiklos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1968B418" w14:textId="1512023E" w:rsidR="00AE59E7" w:rsidRPr="00AE59E7" w:rsidRDefault="00AB0517" w:rsidP="00593705">
            <w:pPr>
              <w:pStyle w:val="ListParagraph"/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72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moksliniai ar technologiniai iššūkiai, su kuriais susidurta įgyvendinant projektą</w:t>
            </w:r>
            <w:r w:rsidR="008B750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  <w:r w:rsidR="0059370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</w:t>
            </w:r>
            <w:r w:rsidRPr="00AE59E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ažymima, jei sprendžiant šiuos iššūkius buvo keičiama paraiškoje numatyta projekto įgyvendinimo eiga ar turinys, ir tai aprašoma</w:t>
            </w:r>
            <w:r w:rsidR="00AE59E7" w:rsidRPr="00AE59E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4DA36439" w14:textId="1048B3C1" w:rsidR="00384141" w:rsidRDefault="00384141" w:rsidP="001878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J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ei pasiekti ne visi projekto tikslai ar uždaviniai, nurodomos to priežastys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F47CAAF" w14:textId="740A63CB" w:rsidR="00AB0517" w:rsidRPr="00CF7DE5" w:rsidRDefault="00AB0517" w:rsidP="001878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(ne daugiau kaip 4 000 spaudos ženklų)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2BE226B2" w14:textId="77777777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5130"/>
        <w:gridCol w:w="4043"/>
        <w:gridCol w:w="7"/>
      </w:tblGrid>
      <w:tr w:rsidR="00AB0517" w:rsidRPr="00CF7DE5" w14:paraId="1ABE6D62" w14:textId="77777777" w:rsidTr="008E1795">
        <w:trPr>
          <w:trHeight w:val="300"/>
        </w:trPr>
        <w:tc>
          <w:tcPr>
            <w:tcW w:w="9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352DB" w14:textId="3186598D" w:rsidR="00AB0517" w:rsidRPr="00CF7DE5" w:rsidRDefault="00AB0517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2.4. Svarbiausi projekto rezultatai</w:t>
            </w:r>
            <w:r w:rsidR="001851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ir jų viešinimas</w:t>
            </w:r>
          </w:p>
        </w:tc>
      </w:tr>
      <w:tr w:rsidR="00AB0517" w:rsidRPr="00CF7DE5" w14:paraId="51C9B0E5" w14:textId="77777777" w:rsidTr="008E1795">
        <w:trPr>
          <w:trHeight w:val="300"/>
        </w:trPr>
        <w:tc>
          <w:tcPr>
            <w:tcW w:w="9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2F548" w14:textId="77777777" w:rsidR="008E1795" w:rsidRPr="008E1795" w:rsidRDefault="008E1795" w:rsidP="008E1795">
            <w:pPr>
              <w:tabs>
                <w:tab w:val="left" w:pos="525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8E179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(ne daugiau kaip 4 000 spaudos ženklų)</w:t>
            </w:r>
          </w:p>
          <w:p w14:paraId="35170BC2" w14:textId="0FEC818F" w:rsidR="000D2867" w:rsidRPr="0017306D" w:rsidRDefault="00086922" w:rsidP="00FB7199">
            <w:pPr>
              <w:pStyle w:val="ListParagraph"/>
              <w:numPr>
                <w:ilvl w:val="0"/>
                <w:numId w:val="5"/>
              </w:numPr>
              <w:tabs>
                <w:tab w:val="left" w:pos="525"/>
              </w:tabs>
              <w:spacing w:after="0" w:line="240" w:lineRule="auto"/>
              <w:ind w:left="75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Aprašomi</w:t>
            </w:r>
            <w:r w:rsidR="00EB109B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0D286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pagrindiniai projekto įgyvendinimo metu gauti moksliniai (technologiniai) rezultatai</w:t>
            </w:r>
            <w:r w:rsidR="00740E3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pagal uždavinius</w:t>
            </w:r>
            <w:r w:rsidR="000D286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įskaitant papildomus rezultatus, jei tokių pasiekta</w:t>
            </w:r>
            <w:r w:rsidR="0017306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; </w:t>
            </w:r>
            <w:r w:rsidR="002441E1" w:rsidRPr="0017306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jei gauti ne visi planuoti projekto rezultatai, </w:t>
            </w:r>
            <w:r w:rsidR="0069419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aptariama, kaip</w:t>
            </w:r>
            <w:r w:rsidR="008C2C8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buvo taikom</w:t>
            </w:r>
            <w:r w:rsidR="006E0ED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os</w:t>
            </w:r>
            <w:r w:rsidR="002441E1" w:rsidRPr="0017306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8C48AE" w:rsidRPr="0017306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rizikų valdymo plan</w:t>
            </w:r>
            <w:r w:rsidR="008C48A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e, pateiktame </w:t>
            </w:r>
            <w:r w:rsidR="002441E1" w:rsidRPr="0017306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paraiškoje</w:t>
            </w:r>
            <w:r w:rsidR="008C48A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, </w:t>
            </w:r>
            <w:r w:rsidR="006E0ED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numatytos priemonės</w:t>
            </w:r>
            <w:r w:rsidR="002441E1" w:rsidRPr="0017306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1802C614" w14:textId="7AF1D4FC" w:rsidR="000D2867" w:rsidRPr="00CF7DE5" w:rsidRDefault="00EB109B" w:rsidP="00FB7199">
            <w:pPr>
              <w:pStyle w:val="ListParagraph"/>
              <w:numPr>
                <w:ilvl w:val="0"/>
                <w:numId w:val="5"/>
              </w:numPr>
              <w:tabs>
                <w:tab w:val="left" w:pos="435"/>
              </w:tabs>
              <w:spacing w:after="0" w:line="240" w:lineRule="auto"/>
              <w:ind w:left="75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Nurodoma </w:t>
            </w:r>
            <w:r w:rsidR="000D286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rezultatų reikšmė ir poveikis mokslo raidai</w:t>
            </w:r>
            <w:r w:rsidR="00AD4EC5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59DBC088" w14:textId="23F265BF" w:rsidR="001322E2" w:rsidRDefault="006E5F2A" w:rsidP="00FB7199">
            <w:pPr>
              <w:pStyle w:val="ListParagraph"/>
              <w:numPr>
                <w:ilvl w:val="0"/>
                <w:numId w:val="5"/>
              </w:numPr>
              <w:tabs>
                <w:tab w:val="left" w:pos="435"/>
              </w:tabs>
              <w:spacing w:after="0" w:line="240" w:lineRule="auto"/>
              <w:ind w:left="75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Atskleidžiama</w:t>
            </w:r>
            <w:r w:rsidR="00CB6F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AD4EC5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rezultatų</w:t>
            </w:r>
            <w:r w:rsidR="00AD4EC5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CB6F9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poveikis</w:t>
            </w:r>
            <w:r w:rsidR="00CB6F9B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AD4EC5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kit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ais aspektais</w:t>
            </w:r>
            <w:r w:rsidR="00AD4EC5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jei tok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ių</w:t>
            </w:r>
            <w:r w:rsidR="00AD4EC5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buvo numatyta paraiškoje ar faktiškai </w:t>
            </w:r>
            <w:r w:rsidR="006A25E8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gaut</w:t>
            </w:r>
            <w:r w:rsidR="00AD4EC5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="006A36E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6FB6C5A8" w14:textId="7C4F47AB" w:rsidR="00AB0517" w:rsidRPr="008E1795" w:rsidRDefault="001322E2" w:rsidP="00AB0517">
            <w:pPr>
              <w:pStyle w:val="ListParagraph"/>
              <w:numPr>
                <w:ilvl w:val="0"/>
                <w:numId w:val="5"/>
              </w:numPr>
              <w:tabs>
                <w:tab w:val="left" w:pos="435"/>
              </w:tabs>
              <w:spacing w:after="0" w:line="240" w:lineRule="auto"/>
              <w:ind w:left="75" w:hanging="7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Aprašoma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projekto rezultatų viešinimo veikl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</w:t>
            </w:r>
            <w:r w:rsidR="00A949D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*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lyginant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jas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su paraiškoje numatyt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omis, o lentelėje pateikiama faktinė informacija:</w:t>
            </w:r>
          </w:p>
        </w:tc>
      </w:tr>
      <w:tr w:rsidR="00733A8F" w:rsidRPr="00CF7DE5" w14:paraId="39EC800E" w14:textId="77777777" w:rsidTr="008E1795">
        <w:trPr>
          <w:gridAfter w:val="1"/>
          <w:wAfter w:w="7" w:type="dxa"/>
          <w:trHeight w:val="30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9F98" w14:textId="2E49EBDE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Eil. Nr.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64185" w14:textId="039D20C3" w:rsidR="00733A8F" w:rsidRPr="00CF7DE5" w:rsidRDefault="00ED16B8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Publikacijos b</w:t>
            </w:r>
            <w:r w:rsidR="00733A8F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ibliografinis aprašas ar viešinimo veiklos</w:t>
            </w:r>
            <w:r w:rsidR="008942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DF48D0" w:rsidRPr="00DF4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(surengto renginio, dalyvavimo konferencijoje ir pan.)</w:t>
            </w:r>
            <w:r w:rsidR="00733A8F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aprašymas</w:t>
            </w:r>
          </w:p>
        </w:tc>
        <w:tc>
          <w:tcPr>
            <w:tcW w:w="4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40BE" w14:textId="1B87022C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Nuoroda į viešai paskelbtą tekstą, renginio programą ar pan., publikacijos DOI. Jei rezultat</w:t>
            </w:r>
            <w:r w:rsidR="0013346B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 nepaskelbtas viešai, pridedama el. byla pdf formatu</w:t>
            </w:r>
          </w:p>
        </w:tc>
      </w:tr>
      <w:tr w:rsidR="00733A8F" w:rsidRPr="00CF7DE5" w14:paraId="17D38905" w14:textId="77777777" w:rsidTr="008E1795">
        <w:trPr>
          <w:gridAfter w:val="1"/>
          <w:wAfter w:w="7" w:type="dxa"/>
          <w:trHeight w:val="30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2930" w14:textId="575771D0" w:rsidR="00733A8F" w:rsidRPr="00CF7DE5" w:rsidRDefault="00E12BB2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149E" w14:textId="77777777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5E96" w14:textId="4255CFAE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58B1E030" w14:textId="2121F2A0" w:rsidR="00AB0517" w:rsidRPr="00A949D2" w:rsidRDefault="00A949D2" w:rsidP="00A949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*</w:t>
      </w:r>
      <w:r w:rsidRPr="00A949D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Tinkamomis laikomos tik tokios projekto rezultatų sklaidos ir viešinimo veiklos, kuriose yra nuoroda į finansavimo šaltinį – pažymėta, kad projektą finansavo Lietuvos mokslo taryba, ir nurodytas finansavimo sutarties numeris, nesant galimybės – projekto pavadinimas</w:t>
      </w:r>
      <w:r w:rsidR="00E22AB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</w:p>
    <w:p w14:paraId="0D8A8FD6" w14:textId="77777777" w:rsidR="00A949D2" w:rsidRPr="00CF7DE5" w:rsidRDefault="00A949D2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2D5FEDED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5DE5B" w14:textId="4629BF7D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  <w:r w:rsidR="002F26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5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 Pagrindinių projekto veiklų ir rezultatų santrauka, kurią galima skelbti viešai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6B3767C3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75EA9" w14:textId="4EE8C4D1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Glaustai aprašomos pagrindinės projekto veiklos ir rezultatai lietuvių kalb</w:t>
            </w:r>
            <w:r w:rsidR="0096760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(ne daugiau kaip 4 000 spaudos ženklų) 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47949309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EC0F53" w:rsidRPr="00CF7DE5" w14:paraId="4320DD31" w14:textId="77777777" w:rsidTr="00533BA5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A4F4C" w14:textId="10C2120D" w:rsidR="00EC0F53" w:rsidRPr="00CF7DE5" w:rsidRDefault="00EC0F53" w:rsidP="004808B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  <w:r w:rsidR="002F26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6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  <w:r w:rsidR="004808B9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  <w:r w:rsidR="00A942D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lt-LT"/>
                <w14:ligatures w14:val="none"/>
              </w:rPr>
              <w:t>Summary of the main project activities and results</w:t>
            </w:r>
            <w:r w:rsidR="002F26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lt-LT"/>
                <w14:ligatures w14:val="none"/>
              </w:rPr>
              <w:t>,</w:t>
            </w:r>
            <w:r w:rsidR="009C7EC1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lt-LT"/>
                <w14:ligatures w14:val="none"/>
              </w:rPr>
              <w:t xml:space="preserve"> intended for public release</w:t>
            </w:r>
          </w:p>
        </w:tc>
      </w:tr>
      <w:tr w:rsidR="00EC0F53" w:rsidRPr="00CF7DE5" w14:paraId="4C52F044" w14:textId="77777777" w:rsidTr="00533BA5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7EAF" w14:textId="0A207847" w:rsidR="00EC0F53" w:rsidRPr="00CF7DE5" w:rsidRDefault="00EC0F53" w:rsidP="00533B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Glaustai aprašom</w:t>
            </w:r>
            <w:r w:rsidR="00A8129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os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pagrindin</w:t>
            </w:r>
            <w:r w:rsidR="00A8129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ės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projekto</w:t>
            </w:r>
            <w:r w:rsidR="0096760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veiklos ir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rezultatai anglų kalb</w:t>
            </w:r>
            <w:r w:rsidR="0096760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(ne daugiau kaip 4 000 spaudos ženklų) 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2272DCFE" w14:textId="77777777" w:rsidR="00EC0F53" w:rsidRPr="00CF7DE5" w:rsidRDefault="00EC0F53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196A9355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98907" w14:textId="7D5B1C2A" w:rsidR="00AB0517" w:rsidRPr="00CF7DE5" w:rsidRDefault="008F42FC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  <w:r w:rsidR="002F26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7</w:t>
            </w:r>
            <w:r w:rsidR="00AB051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 </w:t>
            </w:r>
            <w:r w:rsidR="00EE2CE1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Ataskaitoje c</w:t>
            </w:r>
            <w:r w:rsidR="00AB051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ituotos literatūros sąrašas</w:t>
            </w:r>
            <w:r w:rsidR="00AB0517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0CEFAFEB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2E9CA" w14:textId="6A11A294" w:rsidR="00AB0517" w:rsidRPr="00CF7DE5" w:rsidRDefault="00AB0517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Pateikiam</w:t>
            </w:r>
            <w:r w:rsidR="00A8129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vis</w:t>
            </w:r>
            <w:r w:rsidR="007F78DA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ų ataskaitoje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cituo</w:t>
            </w:r>
            <w:r w:rsidR="00042BA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jam</w:t>
            </w:r>
            <w:r w:rsidR="00EB1F9A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042BA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publikacijų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bibliografini</w:t>
            </w:r>
            <w:r w:rsidR="00A8129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apraš</w:t>
            </w:r>
            <w:r w:rsidR="00A8129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 įskaitant DOI ar nuorodas</w:t>
            </w:r>
          </w:p>
        </w:tc>
      </w:tr>
    </w:tbl>
    <w:p w14:paraId="623C936D" w14:textId="77777777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4533"/>
        <w:gridCol w:w="2598"/>
        <w:gridCol w:w="1992"/>
      </w:tblGrid>
      <w:tr w:rsidR="00B950AA" w:rsidRPr="00CF7DE5" w14:paraId="1F62733D" w14:textId="17078788" w:rsidTr="00186E3D">
        <w:trPr>
          <w:trHeight w:val="300"/>
        </w:trPr>
        <w:tc>
          <w:tcPr>
            <w:tcW w:w="9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7322B" w14:textId="62E7E4E1" w:rsidR="00B950AA" w:rsidRPr="00CF7DE5" w:rsidRDefault="00B950AA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  <w:r w:rsidR="002F26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8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 Pasiekti stebėsenos rodikliai, nurodyti programoje ar priemonės apraše ir (ar) nustatyti sutartyje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950AA" w:rsidRPr="00CF7DE5" w14:paraId="1176F230" w14:textId="5D9BDC7D" w:rsidTr="009B1F86">
        <w:trPr>
          <w:trHeight w:val="300"/>
        </w:trPr>
        <w:tc>
          <w:tcPr>
            <w:tcW w:w="9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68A3E" w14:textId="2E013D48" w:rsidR="00B950AA" w:rsidRPr="00CF7DE5" w:rsidRDefault="007602E9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Į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rašoma per projekto </w:t>
            </w:r>
            <w:r w:rsidR="00192E0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įgyvendinimo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laikotarpį pasiekta 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kiekvieno iš rodiklių </w:t>
            </w:r>
            <w:r w:rsidR="00C11846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reikšmė 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skaiči</w:t>
            </w:r>
            <w:r w:rsidR="00C11846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ais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lyginant su nurodytu sutartyje</w:t>
            </w:r>
            <w:r w:rsidR="00276AC5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ar paraiškoje</w:t>
            </w:r>
            <w:r w:rsidR="00F8361E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(pasirenkamus rodiklius nu</w:t>
            </w:r>
            <w:r w:rsidR="00FE748F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rodo</w:t>
            </w:r>
            <w:r w:rsidR="00F8361E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LMT priemonės admin</w:t>
            </w:r>
            <w:r w:rsidR="003169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is</w:t>
            </w:r>
            <w:r w:rsidR="00F8361E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tratorius</w:t>
            </w:r>
            <w:r w:rsidR="003169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o suplanuotas ir pasiektas reikšmes – projekto vadovas)</w:t>
            </w:r>
          </w:p>
        </w:tc>
      </w:tr>
      <w:tr w:rsidR="00B950AA" w:rsidRPr="00CF7DE5" w14:paraId="32DF0110" w14:textId="3BAD5A2F" w:rsidTr="00A33CB3">
        <w:trPr>
          <w:trHeight w:val="30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BA622" w14:textId="5C03D0A7" w:rsidR="00B950AA" w:rsidRPr="00CF7DE5" w:rsidRDefault="00B950AA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117F4" w14:textId="1E1F5D4B" w:rsidR="00B950AA" w:rsidRPr="00CF7DE5" w:rsidRDefault="00B950AA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Rodiklis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10CEEC" w14:textId="718774D2" w:rsidR="00B950AA" w:rsidRPr="00CF7DE5" w:rsidRDefault="000003FB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Programoje</w:t>
            </w:r>
            <w:r w:rsidR="00A33CB3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, priemonės apraše ar </w:t>
            </w:r>
            <w:r w:rsidR="00B950AA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sutartyje nurodyta 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rodiklio reikšmė </w:t>
            </w:r>
            <w:r w:rsidR="00B950AA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skaiči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B950AA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883B" w14:textId="064C893E" w:rsidR="00B950AA" w:rsidRPr="00CF7DE5" w:rsidRDefault="007249DA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Pasiekta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rodiklio reikšmė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skaiči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</w:t>
            </w:r>
          </w:p>
        </w:tc>
      </w:tr>
      <w:tr w:rsidR="007249DA" w:rsidRPr="00CF7DE5" w14:paraId="7530391A" w14:textId="77777777" w:rsidTr="00A33CB3">
        <w:trPr>
          <w:trHeight w:val="30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CC8B" w14:textId="0253A189" w:rsidR="007249DA" w:rsidRPr="00CF7DE5" w:rsidRDefault="00FE748F" w:rsidP="00AB05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FAA7E" w14:textId="23068C1F" w:rsidR="007249DA" w:rsidRPr="00CF7DE5" w:rsidRDefault="007249DA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FC6DE1" w14:textId="77777777" w:rsidR="007249DA" w:rsidRPr="00CF7DE5" w:rsidDel="00B950AA" w:rsidRDefault="007249DA" w:rsidP="00AB05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1CDE" w14:textId="77777777" w:rsidR="007249DA" w:rsidRPr="00CF7DE5" w:rsidRDefault="007249DA" w:rsidP="00AB05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3E1DBD17" w14:textId="77777777" w:rsidR="00AB0517" w:rsidRPr="00CF7DE5" w:rsidRDefault="00AB0517" w:rsidP="008F5A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16898397" w14:textId="77777777" w:rsidTr="008F5A03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BEA55" w14:textId="73D51B87" w:rsidR="00AB0517" w:rsidRPr="00CF7DE5" w:rsidRDefault="00AB0517" w:rsidP="008F5A0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  <w:r w:rsidR="008F5A0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9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 Projektui priskirtini sklaidos ir viešinimo rezultatai (</w:t>
            </w:r>
            <w:r w:rsidR="00877942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publikacijos, projekto rezultatus pristat</w:t>
            </w:r>
            <w:r w:rsidR="00982334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antys renginiai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ir kt.), gauti jam pasibaigus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D54A82D" w14:textId="77777777" w:rsidTr="008F5A03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AA971" w14:textId="4AE66428" w:rsidR="00982334" w:rsidRPr="00CF7DE5" w:rsidRDefault="00AB0517" w:rsidP="009823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Informacija pildoma 5 metus po projekto pabaigos</w:t>
            </w:r>
            <w:r w:rsidR="0089420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pagal poreikį</w:t>
            </w:r>
            <w:r w:rsidR="00982334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48A00FD" w14:textId="3A2EB750" w:rsidR="00AB0517" w:rsidRPr="00CF7DE5" w:rsidRDefault="00CA66D2" w:rsidP="0098233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inkamomis laikomos tik tokios projekto rezultatų </w:t>
            </w:r>
            <w:r w:rsidR="00DD07DF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sklaidos ir 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viešinimo veiklos, kuriose yra nuoroda į finansavimo šaltinį –</w:t>
            </w:r>
            <w:r w:rsidR="007F211F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pažymėta, kad projektą finansavo Lietuvos mokslo taryba, ir nurodytas finansavimo sutarties numeris</w:t>
            </w:r>
            <w:r w:rsidR="00DB18F3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nesant galimybės – projekto pavadinimas</w:t>
            </w:r>
          </w:p>
        </w:tc>
      </w:tr>
    </w:tbl>
    <w:p w14:paraId="23C49E04" w14:textId="15D3F8E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48EEC6DC" w14:textId="77777777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3. DUOMENŲ VALDYMO PLANO ĮGYVENDINIMAS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0B4FC3BC" w14:textId="00006893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0517" w:rsidRPr="00CF7DE5" w14:paraId="310A178C" w14:textId="77777777" w:rsidTr="00AB0517">
        <w:tc>
          <w:tcPr>
            <w:tcW w:w="9628" w:type="dxa"/>
          </w:tcPr>
          <w:p w14:paraId="46530C3A" w14:textId="77777777" w:rsidR="00C7748C" w:rsidRPr="00CF7DE5" w:rsidRDefault="00AB0517" w:rsidP="000D4C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Jei paraiškoje buvo planuojama </w:t>
            </w:r>
            <w:r w:rsidR="004F1B9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rinkti ir </w:t>
            </w:r>
            <w:r w:rsidR="00DC1EAD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(ar) sukurti, ir (ar) naudoti pakartotinai</w:t>
            </w:r>
            <w:r w:rsidR="004F1B9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duomenis, pateikiamas duomenų valdymo plano įgyvendinimo pagrindimas</w:t>
            </w:r>
            <w:r w:rsidR="00384C7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  <w:p w14:paraId="296323CE" w14:textId="77777777" w:rsidR="00C7748C" w:rsidRPr="00CF7DE5" w:rsidRDefault="00C7748C" w:rsidP="00220445">
            <w:pPr>
              <w:pStyle w:val="ListParagraph"/>
              <w:numPr>
                <w:ilvl w:val="0"/>
                <w:numId w:val="6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prašoma, kokie duomenys buvo </w:t>
            </w:r>
            <w:r w:rsidR="002975C6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rinkti ir (ar) sukurti, ir (ar) panaudoti pakartotinai</w:t>
            </w:r>
            <w:r w:rsidR="00195AB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(</w:t>
            </w:r>
            <w:r w:rsidR="007715D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tipas, apimtis, formatai, rūšys ir kt.)</w:t>
            </w:r>
            <w:r w:rsidR="005D0D1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04BD5475" w14:textId="0098AD14" w:rsidR="00C267A1" w:rsidRPr="00CF7DE5" w:rsidRDefault="00C7748C" w:rsidP="00220445">
            <w:pPr>
              <w:pStyle w:val="ListParagraph"/>
              <w:numPr>
                <w:ilvl w:val="0"/>
                <w:numId w:val="6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nurodoma, 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ar duomenims aprašyti </w:t>
            </w:r>
            <w:r w:rsidR="00F401B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buvo 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naudoti metaduomenų standartai</w:t>
            </w:r>
            <w:r w:rsidR="008878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="00166B9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ir 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jei taip, </w:t>
            </w:r>
            <w:r w:rsidR="00166B9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jie nurodomi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C267A1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(</w:t>
            </w:r>
            <w:r w:rsidR="00037DE8" w:rsidRPr="00A548A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Dublic Core, DataCite</w:t>
            </w:r>
            <w:r w:rsidR="00F401B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ar kt.)</w:t>
            </w:r>
            <w:r w:rsidR="003B0BA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4736918E" w14:textId="35D115A8" w:rsidR="00C267A1" w:rsidRPr="00CF7DE5" w:rsidRDefault="00E86410" w:rsidP="00220445">
            <w:pPr>
              <w:pStyle w:val="ListParagraph"/>
              <w:numPr>
                <w:ilvl w:val="0"/>
                <w:numId w:val="6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jei duomenys bus atverti</w:t>
            </w:r>
            <w:r w:rsidR="000D4C8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(</w:t>
            </w:r>
            <w:r w:rsidR="006454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taip pat</w:t>
            </w:r>
            <w:r w:rsidR="00C267A1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="006454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jeigu bus prieinami pakartotiniam naudojimui</w:t>
            </w:r>
            <w:r w:rsidR="000D4C8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  <w:r w:rsidR="006454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, 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nurodoma, ka</w:t>
            </w:r>
            <w:r w:rsidR="0043756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da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ir kokiomis sąlygomis</w:t>
            </w:r>
            <w:r w:rsidR="008F75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(įskaitant licen</w:t>
            </w:r>
            <w:r w:rsidR="00E2010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cijas, embargo laikotarpius ar kitus ribojimus</w:t>
            </w:r>
            <w:r w:rsidR="00F704E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  <w:r w:rsidR="003B0BA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2A611B0A" w14:textId="77777777" w:rsidR="00C267A1" w:rsidRPr="00CF7DE5" w:rsidRDefault="00AB0517" w:rsidP="00220445">
            <w:pPr>
              <w:pStyle w:val="ListParagraph"/>
              <w:numPr>
                <w:ilvl w:val="0"/>
                <w:numId w:val="6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jei duomenys nėra (nebus) atverti, pateikiamas to pagrindimas, nurodomos teisinės ir (ar) techninės kliūtys, trukdančios atvirai prieigai prie duomenų.</w:t>
            </w:r>
          </w:p>
          <w:p w14:paraId="7BACD8E7" w14:textId="167450D2" w:rsidR="00AB0517" w:rsidRPr="00CF7DE5" w:rsidRDefault="00CF7DE5" w:rsidP="007F36A6">
            <w:pPr>
              <w:pStyle w:val="ListParagraph"/>
              <w:numPr>
                <w:ilvl w:val="0"/>
                <w:numId w:val="6"/>
              </w:numPr>
              <w:ind w:left="33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ateikiamos nuorodos į talpyklas, kuriose duomenys pateikti.</w:t>
            </w:r>
            <w:r w:rsidR="00AB0517" w:rsidRPr="00CF7D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4E16002F" w14:textId="2AB87ACA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3D11ED28" w14:textId="1E7DCE22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4. PRIEDAI</w:t>
      </w:r>
    </w:p>
    <w:p w14:paraId="73C3E873" w14:textId="024B5162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6991"/>
        <w:gridCol w:w="1963"/>
      </w:tblGrid>
      <w:tr w:rsidR="00AB0517" w:rsidRPr="00CF7DE5" w14:paraId="164BE33D" w14:textId="77777777" w:rsidTr="0000012F">
        <w:trPr>
          <w:trHeight w:val="30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98A93" w14:textId="738C66C2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6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05FA8E" w14:textId="6C4F244F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Priedo pavadinimas, paaiškinimas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9C233" w14:textId="3330EEA6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Elektroninė byla</w:t>
            </w:r>
          </w:p>
        </w:tc>
      </w:tr>
      <w:tr w:rsidR="00AB0517" w:rsidRPr="00CF7DE5" w14:paraId="3A206789" w14:textId="77777777" w:rsidTr="0000012F">
        <w:trPr>
          <w:trHeight w:val="30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9AA24E" w14:textId="4E5847F1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6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14E12" w14:textId="2BCCD785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CEA2C" w14:textId="6C74E387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0830CC8A" w14:textId="5B49A68E" w:rsidR="00AB0517" w:rsidRPr="00CF7DE5" w:rsidRDefault="00AB0517" w:rsidP="00A55D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53236E79" w14:textId="075C5105" w:rsidR="00AB0517" w:rsidRPr="00CF7DE5" w:rsidRDefault="00AB0517" w:rsidP="00A55D25">
      <w:pPr>
        <w:tabs>
          <w:tab w:val="left" w:pos="738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Projekto vadovas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A55D25" w:rsidRPr="00A55D2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 xml:space="preserve">. . . . . . . . . . . . . . . . . . . .  </w:t>
      </w: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. </w:t>
      </w:r>
    </w:p>
    <w:p w14:paraId="1151F579" w14:textId="77777777" w:rsidR="00AB0517" w:rsidRPr="00CF7DE5" w:rsidRDefault="00AB0517" w:rsidP="00A55D25">
      <w:pPr>
        <w:spacing w:after="0" w:line="240" w:lineRule="auto"/>
        <w:ind w:firstLine="774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(Vardas, pavardė) </w:t>
      </w:r>
    </w:p>
    <w:p w14:paraId="1042CA73" w14:textId="08615AFD" w:rsidR="00AB0517" w:rsidRPr="00CF7DE5" w:rsidRDefault="00AB0517" w:rsidP="00A55D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6D5D46B0" w14:textId="46B5594B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Ataskaita gauta Lietuvos mokslo taryboje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AA2466" w:rsidRPr="00AA246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 . . . . . . . . . . . . . . . </w:t>
      </w:r>
      <w:r w:rsidRPr="00CF7DE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t-LT"/>
          <w14:ligatures w14:val="none"/>
        </w:rPr>
        <w:t>. . . . . . . . . . . . . . . . . . . . 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2E6DAE85" w14:textId="77777777" w:rsidR="00AB0517" w:rsidRDefault="00AB0517" w:rsidP="00AA2466">
      <w:pPr>
        <w:spacing w:after="0" w:line="240" w:lineRule="auto"/>
        <w:ind w:firstLine="576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(Data, laikas, registracijos Nr. – pildo Taryba) </w:t>
      </w:r>
    </w:p>
    <w:p w14:paraId="799971A2" w14:textId="77777777" w:rsidR="00AA2466" w:rsidRPr="00CF7DE5" w:rsidRDefault="00AA2466" w:rsidP="00AA24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23E31C84" w14:textId="5FEC464A" w:rsidR="007147BB" w:rsidRPr="00CF7DE5" w:rsidRDefault="00AB0517" w:rsidP="000001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________________________ </w:t>
      </w:r>
    </w:p>
    <w:sectPr w:rsidR="007147BB" w:rsidRPr="00CF7DE5" w:rsidSect="00FB7AA3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9B3C2" w14:textId="77777777" w:rsidR="002A208E" w:rsidRDefault="002A208E" w:rsidP="00C17CF4">
      <w:pPr>
        <w:spacing w:after="0" w:line="240" w:lineRule="auto"/>
      </w:pPr>
      <w:r>
        <w:separator/>
      </w:r>
    </w:p>
  </w:endnote>
  <w:endnote w:type="continuationSeparator" w:id="0">
    <w:p w14:paraId="34C9AD49" w14:textId="77777777" w:rsidR="002A208E" w:rsidRDefault="002A208E" w:rsidP="00C1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1BD71" w14:textId="77777777" w:rsidR="002A208E" w:rsidRDefault="002A208E" w:rsidP="00C17CF4">
      <w:pPr>
        <w:spacing w:after="0" w:line="240" w:lineRule="auto"/>
      </w:pPr>
      <w:r>
        <w:separator/>
      </w:r>
    </w:p>
  </w:footnote>
  <w:footnote w:type="continuationSeparator" w:id="0">
    <w:p w14:paraId="1A397325" w14:textId="77777777" w:rsidR="002A208E" w:rsidRDefault="002A208E" w:rsidP="00C17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066E"/>
    <w:multiLevelType w:val="hybridMultilevel"/>
    <w:tmpl w:val="D5F21FF2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87644"/>
    <w:multiLevelType w:val="hybridMultilevel"/>
    <w:tmpl w:val="CB064156"/>
    <w:lvl w:ilvl="0" w:tplc="523A10E2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4A1B3F7F"/>
    <w:multiLevelType w:val="hybridMultilevel"/>
    <w:tmpl w:val="57F481AA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D6885"/>
    <w:multiLevelType w:val="hybridMultilevel"/>
    <w:tmpl w:val="0F0CAE86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40607"/>
    <w:multiLevelType w:val="hybridMultilevel"/>
    <w:tmpl w:val="CC5EAABC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F789C"/>
    <w:multiLevelType w:val="hybridMultilevel"/>
    <w:tmpl w:val="BD5040E0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F472D"/>
    <w:multiLevelType w:val="hybridMultilevel"/>
    <w:tmpl w:val="A0208B8A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257058">
    <w:abstractNumId w:val="2"/>
  </w:num>
  <w:num w:numId="2" w16cid:durableId="1516262611">
    <w:abstractNumId w:val="5"/>
  </w:num>
  <w:num w:numId="3" w16cid:durableId="2093967864">
    <w:abstractNumId w:val="1"/>
  </w:num>
  <w:num w:numId="4" w16cid:durableId="431315058">
    <w:abstractNumId w:val="3"/>
  </w:num>
  <w:num w:numId="5" w16cid:durableId="1393231524">
    <w:abstractNumId w:val="0"/>
  </w:num>
  <w:num w:numId="6" w16cid:durableId="2092699327">
    <w:abstractNumId w:val="6"/>
  </w:num>
  <w:num w:numId="7" w16cid:durableId="1693993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17"/>
    <w:rsid w:val="0000012F"/>
    <w:rsid w:val="000003FB"/>
    <w:rsid w:val="00003E2B"/>
    <w:rsid w:val="00023CB3"/>
    <w:rsid w:val="00023FCE"/>
    <w:rsid w:val="00030A28"/>
    <w:rsid w:val="00037DE8"/>
    <w:rsid w:val="00042BA4"/>
    <w:rsid w:val="00046B3F"/>
    <w:rsid w:val="000507E7"/>
    <w:rsid w:val="000532B5"/>
    <w:rsid w:val="00062082"/>
    <w:rsid w:val="000625E6"/>
    <w:rsid w:val="000718E7"/>
    <w:rsid w:val="00086922"/>
    <w:rsid w:val="000B590D"/>
    <w:rsid w:val="000B6FA5"/>
    <w:rsid w:val="000D2867"/>
    <w:rsid w:val="000D4AC6"/>
    <w:rsid w:val="000D4C87"/>
    <w:rsid w:val="000E68D0"/>
    <w:rsid w:val="000F1998"/>
    <w:rsid w:val="000F63DF"/>
    <w:rsid w:val="0010353D"/>
    <w:rsid w:val="0013167F"/>
    <w:rsid w:val="001322E2"/>
    <w:rsid w:val="0013346B"/>
    <w:rsid w:val="001356FB"/>
    <w:rsid w:val="00147CC5"/>
    <w:rsid w:val="00166B9C"/>
    <w:rsid w:val="00170FC1"/>
    <w:rsid w:val="0017306D"/>
    <w:rsid w:val="00185141"/>
    <w:rsid w:val="001878A8"/>
    <w:rsid w:val="001906DA"/>
    <w:rsid w:val="00192E06"/>
    <w:rsid w:val="00195ABB"/>
    <w:rsid w:val="0019721C"/>
    <w:rsid w:val="00197739"/>
    <w:rsid w:val="001B492A"/>
    <w:rsid w:val="001C312E"/>
    <w:rsid w:val="001D13A0"/>
    <w:rsid w:val="001D7A10"/>
    <w:rsid w:val="001E15DD"/>
    <w:rsid w:val="001E685E"/>
    <w:rsid w:val="001F2EC2"/>
    <w:rsid w:val="001F6FA4"/>
    <w:rsid w:val="00220445"/>
    <w:rsid w:val="00226B80"/>
    <w:rsid w:val="00230352"/>
    <w:rsid w:val="002314A2"/>
    <w:rsid w:val="002441E1"/>
    <w:rsid w:val="002603AF"/>
    <w:rsid w:val="0026662F"/>
    <w:rsid w:val="00276AC5"/>
    <w:rsid w:val="002835D5"/>
    <w:rsid w:val="00285643"/>
    <w:rsid w:val="00295F30"/>
    <w:rsid w:val="002975C6"/>
    <w:rsid w:val="002A208E"/>
    <w:rsid w:val="002E1DB5"/>
    <w:rsid w:val="002E6669"/>
    <w:rsid w:val="002F262A"/>
    <w:rsid w:val="002F34DC"/>
    <w:rsid w:val="002F7A1F"/>
    <w:rsid w:val="00303DDA"/>
    <w:rsid w:val="00311BA5"/>
    <w:rsid w:val="00314962"/>
    <w:rsid w:val="00316917"/>
    <w:rsid w:val="00334231"/>
    <w:rsid w:val="003438F5"/>
    <w:rsid w:val="00356898"/>
    <w:rsid w:val="00364E0F"/>
    <w:rsid w:val="00382757"/>
    <w:rsid w:val="00384141"/>
    <w:rsid w:val="00384C7B"/>
    <w:rsid w:val="003B0BAE"/>
    <w:rsid w:val="003C4C91"/>
    <w:rsid w:val="003D53F1"/>
    <w:rsid w:val="00401FA5"/>
    <w:rsid w:val="004037CC"/>
    <w:rsid w:val="00415660"/>
    <w:rsid w:val="00426652"/>
    <w:rsid w:val="00437567"/>
    <w:rsid w:val="004535C6"/>
    <w:rsid w:val="0047617D"/>
    <w:rsid w:val="00477B84"/>
    <w:rsid w:val="0048013D"/>
    <w:rsid w:val="004808B9"/>
    <w:rsid w:val="004812BA"/>
    <w:rsid w:val="00492B38"/>
    <w:rsid w:val="004C18AB"/>
    <w:rsid w:val="004C5349"/>
    <w:rsid w:val="004C6C0B"/>
    <w:rsid w:val="004F1B9E"/>
    <w:rsid w:val="005022F8"/>
    <w:rsid w:val="0050445B"/>
    <w:rsid w:val="0053100E"/>
    <w:rsid w:val="005503C9"/>
    <w:rsid w:val="00552BD4"/>
    <w:rsid w:val="0055774B"/>
    <w:rsid w:val="00580F70"/>
    <w:rsid w:val="00583667"/>
    <w:rsid w:val="00593705"/>
    <w:rsid w:val="00593DC5"/>
    <w:rsid w:val="005A0D3F"/>
    <w:rsid w:val="005A33F2"/>
    <w:rsid w:val="005C6EAD"/>
    <w:rsid w:val="005D0D14"/>
    <w:rsid w:val="005E272C"/>
    <w:rsid w:val="00604B3A"/>
    <w:rsid w:val="00610163"/>
    <w:rsid w:val="00625CDB"/>
    <w:rsid w:val="00645483"/>
    <w:rsid w:val="00651DAC"/>
    <w:rsid w:val="0067462C"/>
    <w:rsid w:val="00690EFA"/>
    <w:rsid w:val="00693C80"/>
    <w:rsid w:val="00694190"/>
    <w:rsid w:val="006A25E8"/>
    <w:rsid w:val="006A36E0"/>
    <w:rsid w:val="006A39B1"/>
    <w:rsid w:val="006D158C"/>
    <w:rsid w:val="006E0EDA"/>
    <w:rsid w:val="006E5F2A"/>
    <w:rsid w:val="007045E7"/>
    <w:rsid w:val="0071102F"/>
    <w:rsid w:val="007147BB"/>
    <w:rsid w:val="00716DA2"/>
    <w:rsid w:val="007249DA"/>
    <w:rsid w:val="00725BB1"/>
    <w:rsid w:val="0072689F"/>
    <w:rsid w:val="00733A8F"/>
    <w:rsid w:val="007403C0"/>
    <w:rsid w:val="00740E3A"/>
    <w:rsid w:val="0074203E"/>
    <w:rsid w:val="00742D96"/>
    <w:rsid w:val="00756B38"/>
    <w:rsid w:val="007602E9"/>
    <w:rsid w:val="007709E2"/>
    <w:rsid w:val="007715DB"/>
    <w:rsid w:val="00774114"/>
    <w:rsid w:val="00776D6E"/>
    <w:rsid w:val="00781C90"/>
    <w:rsid w:val="0078223F"/>
    <w:rsid w:val="0079187E"/>
    <w:rsid w:val="00793CBA"/>
    <w:rsid w:val="007B5D91"/>
    <w:rsid w:val="007C1118"/>
    <w:rsid w:val="007C4260"/>
    <w:rsid w:val="007C60A3"/>
    <w:rsid w:val="007D3C20"/>
    <w:rsid w:val="007F141E"/>
    <w:rsid w:val="007F211F"/>
    <w:rsid w:val="007F36A6"/>
    <w:rsid w:val="007F59C6"/>
    <w:rsid w:val="007F78DA"/>
    <w:rsid w:val="00801B15"/>
    <w:rsid w:val="008245B5"/>
    <w:rsid w:val="008507EB"/>
    <w:rsid w:val="00854035"/>
    <w:rsid w:val="0085595F"/>
    <w:rsid w:val="00875C1B"/>
    <w:rsid w:val="00877219"/>
    <w:rsid w:val="00877942"/>
    <w:rsid w:val="008878F2"/>
    <w:rsid w:val="00891207"/>
    <w:rsid w:val="00894200"/>
    <w:rsid w:val="00895756"/>
    <w:rsid w:val="008A1853"/>
    <w:rsid w:val="008A4E8D"/>
    <w:rsid w:val="008A61EA"/>
    <w:rsid w:val="008B13D2"/>
    <w:rsid w:val="008B3EDD"/>
    <w:rsid w:val="008B6E78"/>
    <w:rsid w:val="008B750E"/>
    <w:rsid w:val="008C2C8B"/>
    <w:rsid w:val="008C48AE"/>
    <w:rsid w:val="008C541E"/>
    <w:rsid w:val="008E1795"/>
    <w:rsid w:val="008E5EE0"/>
    <w:rsid w:val="008F42FC"/>
    <w:rsid w:val="008F5A03"/>
    <w:rsid w:val="008F7583"/>
    <w:rsid w:val="00936609"/>
    <w:rsid w:val="00947DC9"/>
    <w:rsid w:val="00963B4E"/>
    <w:rsid w:val="0096760A"/>
    <w:rsid w:val="00981BAF"/>
    <w:rsid w:val="00982334"/>
    <w:rsid w:val="00994B70"/>
    <w:rsid w:val="009A4072"/>
    <w:rsid w:val="009C1361"/>
    <w:rsid w:val="009C3E0F"/>
    <w:rsid w:val="009C7EC1"/>
    <w:rsid w:val="009E11B8"/>
    <w:rsid w:val="009E183D"/>
    <w:rsid w:val="00A00D36"/>
    <w:rsid w:val="00A23920"/>
    <w:rsid w:val="00A33CB3"/>
    <w:rsid w:val="00A548AB"/>
    <w:rsid w:val="00A55D25"/>
    <w:rsid w:val="00A81298"/>
    <w:rsid w:val="00A942D7"/>
    <w:rsid w:val="00A949D2"/>
    <w:rsid w:val="00AA2466"/>
    <w:rsid w:val="00AA2E7E"/>
    <w:rsid w:val="00AA45DC"/>
    <w:rsid w:val="00AB0517"/>
    <w:rsid w:val="00AB7966"/>
    <w:rsid w:val="00AD4EC5"/>
    <w:rsid w:val="00AE0574"/>
    <w:rsid w:val="00AE59E7"/>
    <w:rsid w:val="00AF74E4"/>
    <w:rsid w:val="00B0723C"/>
    <w:rsid w:val="00B1006D"/>
    <w:rsid w:val="00B301EC"/>
    <w:rsid w:val="00B417BA"/>
    <w:rsid w:val="00B45367"/>
    <w:rsid w:val="00B45F0E"/>
    <w:rsid w:val="00B516A6"/>
    <w:rsid w:val="00B54C07"/>
    <w:rsid w:val="00B60FC2"/>
    <w:rsid w:val="00B65F7D"/>
    <w:rsid w:val="00B66508"/>
    <w:rsid w:val="00B81171"/>
    <w:rsid w:val="00B950AA"/>
    <w:rsid w:val="00B968BE"/>
    <w:rsid w:val="00BB5244"/>
    <w:rsid w:val="00BD44CC"/>
    <w:rsid w:val="00BD4DDD"/>
    <w:rsid w:val="00BD7EBA"/>
    <w:rsid w:val="00C03C33"/>
    <w:rsid w:val="00C10138"/>
    <w:rsid w:val="00C11846"/>
    <w:rsid w:val="00C17CF4"/>
    <w:rsid w:val="00C210A8"/>
    <w:rsid w:val="00C24D01"/>
    <w:rsid w:val="00C267A1"/>
    <w:rsid w:val="00C33B10"/>
    <w:rsid w:val="00C4533E"/>
    <w:rsid w:val="00C51B61"/>
    <w:rsid w:val="00C561F3"/>
    <w:rsid w:val="00C56995"/>
    <w:rsid w:val="00C65AFF"/>
    <w:rsid w:val="00C7607A"/>
    <w:rsid w:val="00C7748C"/>
    <w:rsid w:val="00C83E6F"/>
    <w:rsid w:val="00C97E12"/>
    <w:rsid w:val="00CA0D03"/>
    <w:rsid w:val="00CA66D2"/>
    <w:rsid w:val="00CA7F48"/>
    <w:rsid w:val="00CB4397"/>
    <w:rsid w:val="00CB6A3D"/>
    <w:rsid w:val="00CB6F9B"/>
    <w:rsid w:val="00CC55EF"/>
    <w:rsid w:val="00CC71E9"/>
    <w:rsid w:val="00CE0ED8"/>
    <w:rsid w:val="00CE53D8"/>
    <w:rsid w:val="00CF7DE5"/>
    <w:rsid w:val="00D01567"/>
    <w:rsid w:val="00D10B5C"/>
    <w:rsid w:val="00D233BF"/>
    <w:rsid w:val="00D32883"/>
    <w:rsid w:val="00D50C0E"/>
    <w:rsid w:val="00D61434"/>
    <w:rsid w:val="00D61A56"/>
    <w:rsid w:val="00D62B4A"/>
    <w:rsid w:val="00D666EE"/>
    <w:rsid w:val="00D80F31"/>
    <w:rsid w:val="00D952B4"/>
    <w:rsid w:val="00DA1247"/>
    <w:rsid w:val="00DA3C34"/>
    <w:rsid w:val="00DA7219"/>
    <w:rsid w:val="00DB183F"/>
    <w:rsid w:val="00DB18F3"/>
    <w:rsid w:val="00DB68D9"/>
    <w:rsid w:val="00DC1EAD"/>
    <w:rsid w:val="00DD07DF"/>
    <w:rsid w:val="00DD1C59"/>
    <w:rsid w:val="00DD45A0"/>
    <w:rsid w:val="00DF1F99"/>
    <w:rsid w:val="00DF22F2"/>
    <w:rsid w:val="00DF48D0"/>
    <w:rsid w:val="00E06039"/>
    <w:rsid w:val="00E12BB2"/>
    <w:rsid w:val="00E20104"/>
    <w:rsid w:val="00E22AB5"/>
    <w:rsid w:val="00E45161"/>
    <w:rsid w:val="00E70FB2"/>
    <w:rsid w:val="00E7565F"/>
    <w:rsid w:val="00E86410"/>
    <w:rsid w:val="00E9022E"/>
    <w:rsid w:val="00EA43F7"/>
    <w:rsid w:val="00EA79E6"/>
    <w:rsid w:val="00EB0570"/>
    <w:rsid w:val="00EB109B"/>
    <w:rsid w:val="00EB1F9A"/>
    <w:rsid w:val="00EB3539"/>
    <w:rsid w:val="00EC0F53"/>
    <w:rsid w:val="00EC28CC"/>
    <w:rsid w:val="00ED16B8"/>
    <w:rsid w:val="00ED4864"/>
    <w:rsid w:val="00EE2CE1"/>
    <w:rsid w:val="00EE7074"/>
    <w:rsid w:val="00F01D09"/>
    <w:rsid w:val="00F02638"/>
    <w:rsid w:val="00F16426"/>
    <w:rsid w:val="00F16F63"/>
    <w:rsid w:val="00F239D2"/>
    <w:rsid w:val="00F260D9"/>
    <w:rsid w:val="00F317FD"/>
    <w:rsid w:val="00F401B8"/>
    <w:rsid w:val="00F43B5A"/>
    <w:rsid w:val="00F56E65"/>
    <w:rsid w:val="00F704EB"/>
    <w:rsid w:val="00F713A5"/>
    <w:rsid w:val="00F825CD"/>
    <w:rsid w:val="00F8361E"/>
    <w:rsid w:val="00F874F8"/>
    <w:rsid w:val="00FB0A54"/>
    <w:rsid w:val="00FB106B"/>
    <w:rsid w:val="00FB51F3"/>
    <w:rsid w:val="00FB7199"/>
    <w:rsid w:val="00FB7AA3"/>
    <w:rsid w:val="00FD1A5C"/>
    <w:rsid w:val="00FE486F"/>
    <w:rsid w:val="00FE652A"/>
    <w:rsid w:val="00FE748F"/>
    <w:rsid w:val="00FF2501"/>
    <w:rsid w:val="00FF297B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5D16"/>
  <w15:chartTrackingRefBased/>
  <w15:docId w15:val="{194AF478-424A-4EDE-A4F2-CFC93FD2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5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5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5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5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51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B0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CF4"/>
  </w:style>
  <w:style w:type="paragraph" w:styleId="Footer">
    <w:name w:val="footer"/>
    <w:basedOn w:val="Normal"/>
    <w:link w:val="FooterChar"/>
    <w:uiPriority w:val="99"/>
    <w:unhideWhenUsed/>
    <w:rsid w:val="00C1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CF4"/>
  </w:style>
  <w:style w:type="paragraph" w:styleId="Revision">
    <w:name w:val="Revision"/>
    <w:hidden/>
    <w:uiPriority w:val="99"/>
    <w:semiHidden/>
    <w:rsid w:val="000E68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4E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4E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4E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4E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3524</Words>
  <Characters>2009</Characters>
  <Application>Microsoft Office Word</Application>
  <DocSecurity>0</DocSecurity>
  <Lines>16</Lines>
  <Paragraphs>11</Paragraphs>
  <ScaleCrop>false</ScaleCrop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Adamonytė | Lietuvos mokslo taryba</dc:creator>
  <cp:keywords/>
  <dc:description/>
  <cp:lastModifiedBy>Julija Sabataitytė | Lietuvos mokslo taryba</cp:lastModifiedBy>
  <cp:revision>3</cp:revision>
  <cp:lastPrinted>2026-01-03T17:26:00Z</cp:lastPrinted>
  <dcterms:created xsi:type="dcterms:W3CDTF">2026-07-20T14:00:00Z</dcterms:created>
  <dcterms:modified xsi:type="dcterms:W3CDTF">2026-07-20T14:00:00Z</dcterms:modified>
</cp:coreProperties>
</file>